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5905"/>
      </w:tblGrid>
      <w:tr w:rsidR="00533292" w:rsidTr="00533292">
        <w:tc>
          <w:tcPr>
            <w:tcW w:w="3023" w:type="dxa"/>
          </w:tcPr>
          <w:p w:rsidR="00533292" w:rsidRPr="003F5FA3" w:rsidRDefault="00533292" w:rsidP="00533292">
            <w:pPr>
              <w:tabs>
                <w:tab w:val="left" w:pos="126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F5FA3">
              <w:rPr>
                <w:rFonts w:ascii="Times New Roman" w:hAnsi="Times New Roman"/>
                <w:b/>
                <w:sz w:val="20"/>
                <w:szCs w:val="18"/>
              </w:rPr>
              <w:t>Educational institution name:</w:t>
            </w:r>
          </w:p>
        </w:tc>
        <w:tc>
          <w:tcPr>
            <w:tcW w:w="5905" w:type="dxa"/>
            <w:tcBorders>
              <w:bottom w:val="single" w:sz="6" w:space="0" w:color="auto"/>
            </w:tcBorders>
          </w:tcPr>
          <w:p w:rsidR="00533292" w:rsidRDefault="00947340" w:rsidP="00533292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:rsidR="00FA71E5" w:rsidRDefault="00FA71E5" w:rsidP="00FB222A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8928"/>
      </w:tblGrid>
      <w:tr w:rsidR="00FB222A" w:rsidRPr="00FB222A" w:rsidTr="00533292">
        <w:trPr>
          <w:trHeight w:val="323"/>
        </w:trPr>
        <w:tc>
          <w:tcPr>
            <w:tcW w:w="8928" w:type="dxa"/>
            <w:shd w:val="clear" w:color="auto" w:fill="548DD4" w:themeFill="text2" w:themeFillTint="99"/>
          </w:tcPr>
          <w:p w:rsidR="00FB222A" w:rsidRPr="00E63635" w:rsidRDefault="00FB222A" w:rsidP="009D2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35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15 Passenger Vans</w:t>
            </w:r>
          </w:p>
        </w:tc>
      </w:tr>
    </w:tbl>
    <w:p w:rsidR="00FB222A" w:rsidRDefault="00FB222A" w:rsidP="00FB222A">
      <w:pPr>
        <w:spacing w:after="0"/>
        <w:ind w:left="63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8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620"/>
        <w:gridCol w:w="630"/>
        <w:gridCol w:w="1350"/>
        <w:gridCol w:w="332"/>
        <w:gridCol w:w="1108"/>
        <w:gridCol w:w="900"/>
        <w:gridCol w:w="195"/>
        <w:gridCol w:w="165"/>
        <w:gridCol w:w="9"/>
        <w:gridCol w:w="351"/>
        <w:gridCol w:w="603"/>
        <w:gridCol w:w="27"/>
        <w:gridCol w:w="918"/>
      </w:tblGrid>
      <w:tr w:rsidR="00FB222A" w:rsidRPr="00FB222A" w:rsidTr="00F663A1">
        <w:tc>
          <w:tcPr>
            <w:tcW w:w="7047" w:type="dxa"/>
            <w:gridSpan w:val="10"/>
          </w:tcPr>
          <w:p w:rsidR="00FB222A" w:rsidRPr="00F663A1" w:rsidRDefault="00FB222A" w:rsidP="00F663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663A1">
              <w:rPr>
                <w:rFonts w:ascii="Times New Roman" w:hAnsi="Times New Roman" w:cs="Times New Roman"/>
                <w:sz w:val="18"/>
                <w:szCs w:val="18"/>
              </w:rPr>
              <w:t xml:space="preserve">Do any 15 passenger vans ever transport more than 10 persons at a time? </w:t>
            </w:r>
          </w:p>
        </w:tc>
        <w:tc>
          <w:tcPr>
            <w:tcW w:w="954" w:type="dxa"/>
            <w:gridSpan w:val="2"/>
          </w:tcPr>
          <w:p w:rsidR="00FB222A" w:rsidRPr="00370ABE" w:rsidRDefault="00E63635" w:rsidP="00E63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45" w:type="dxa"/>
            <w:gridSpan w:val="2"/>
          </w:tcPr>
          <w:p w:rsidR="00FB222A" w:rsidRPr="00370ABE" w:rsidRDefault="00E63635" w:rsidP="00E63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BE7F7F" w:rsidRPr="00FB222A" w:rsidTr="00D6684D">
        <w:trPr>
          <w:trHeight w:val="162"/>
        </w:trPr>
        <w:tc>
          <w:tcPr>
            <w:tcW w:w="7047" w:type="dxa"/>
            <w:gridSpan w:val="10"/>
          </w:tcPr>
          <w:p w:rsidR="0083468C" w:rsidRDefault="0083468C" w:rsidP="0083468C">
            <w:pPr>
              <w:ind w:left="6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F7F" w:rsidRPr="00F663A1" w:rsidRDefault="00BE7F7F" w:rsidP="00F663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663A1">
              <w:rPr>
                <w:rFonts w:ascii="Times New Roman" w:hAnsi="Times New Roman" w:cs="Times New Roman"/>
                <w:sz w:val="18"/>
                <w:szCs w:val="18"/>
              </w:rPr>
              <w:t xml:space="preserve">What is the minimum age requirement for drivers of 15 passenger vans? </w:t>
            </w:r>
          </w:p>
        </w:tc>
        <w:tc>
          <w:tcPr>
            <w:tcW w:w="1899" w:type="dxa"/>
            <w:gridSpan w:val="4"/>
            <w:tcBorders>
              <w:bottom w:val="single" w:sz="8" w:space="0" w:color="auto"/>
            </w:tcBorders>
            <w:vAlign w:val="bottom"/>
          </w:tcPr>
          <w:p w:rsidR="008E5411" w:rsidRDefault="008E5411" w:rsidP="00002B5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7F7F" w:rsidRPr="00370ABE" w:rsidRDefault="003F0B59" w:rsidP="0000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E63635" w:rsidRPr="00FB222A" w:rsidTr="00F663A1">
        <w:tc>
          <w:tcPr>
            <w:tcW w:w="7047" w:type="dxa"/>
            <w:gridSpan w:val="10"/>
          </w:tcPr>
          <w:p w:rsidR="00E63635" w:rsidRPr="00F663A1" w:rsidRDefault="00E63635" w:rsidP="00F663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663A1">
              <w:rPr>
                <w:rFonts w:ascii="Times New Roman" w:hAnsi="Times New Roman" w:cs="Times New Roman"/>
                <w:sz w:val="18"/>
                <w:szCs w:val="18"/>
              </w:rPr>
              <w:t>Does the institution require that all drive</w:t>
            </w:r>
            <w:r w:rsidR="00A50080" w:rsidRPr="00F663A1">
              <w:rPr>
                <w:rFonts w:ascii="Times New Roman" w:hAnsi="Times New Roman" w:cs="Times New Roman"/>
                <w:sz w:val="18"/>
                <w:szCs w:val="18"/>
              </w:rPr>
              <w:t>rs of 15 passenger vans have</w:t>
            </w:r>
            <w:r w:rsidRPr="00F663A1">
              <w:rPr>
                <w:rFonts w:ascii="Times New Roman" w:hAnsi="Times New Roman" w:cs="Times New Roman"/>
                <w:sz w:val="18"/>
                <w:szCs w:val="18"/>
              </w:rPr>
              <w:t xml:space="preserve"> held a valid commercial driver license for a minimum of 2 years? </w:t>
            </w:r>
          </w:p>
        </w:tc>
        <w:tc>
          <w:tcPr>
            <w:tcW w:w="954" w:type="dxa"/>
            <w:gridSpan w:val="2"/>
            <w:tcBorders>
              <w:top w:val="single" w:sz="8" w:space="0" w:color="auto"/>
            </w:tcBorders>
          </w:tcPr>
          <w:p w:rsidR="00505635" w:rsidRDefault="00505635" w:rsidP="00734D8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63635" w:rsidRPr="00370ABE" w:rsidRDefault="00E63635" w:rsidP="00734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8" w:space="0" w:color="auto"/>
            </w:tcBorders>
          </w:tcPr>
          <w:p w:rsidR="00505635" w:rsidRDefault="00505635" w:rsidP="00734D8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63635" w:rsidRPr="00370ABE" w:rsidRDefault="00E63635" w:rsidP="00734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E63635" w:rsidRPr="00FB222A" w:rsidTr="00F663A1">
        <w:tc>
          <w:tcPr>
            <w:tcW w:w="7047" w:type="dxa"/>
            <w:gridSpan w:val="10"/>
          </w:tcPr>
          <w:p w:rsidR="00E63635" w:rsidRPr="00F663A1" w:rsidRDefault="00E63635" w:rsidP="00F663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663A1">
              <w:rPr>
                <w:rFonts w:ascii="Times New Roman" w:hAnsi="Times New Roman" w:cs="Times New Roman"/>
                <w:sz w:val="18"/>
                <w:szCs w:val="18"/>
              </w:rPr>
              <w:t xml:space="preserve">Are drivers of 15 passenger vans limited to a designated small group of trained drivers? </w:t>
            </w:r>
          </w:p>
        </w:tc>
        <w:tc>
          <w:tcPr>
            <w:tcW w:w="954" w:type="dxa"/>
            <w:gridSpan w:val="2"/>
          </w:tcPr>
          <w:p w:rsidR="00505635" w:rsidRDefault="00505635" w:rsidP="00734D8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63635" w:rsidRPr="00370ABE" w:rsidRDefault="00E63635" w:rsidP="00734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45" w:type="dxa"/>
            <w:gridSpan w:val="2"/>
          </w:tcPr>
          <w:p w:rsidR="00505635" w:rsidRDefault="00505635" w:rsidP="00734D8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63635" w:rsidRPr="00370ABE" w:rsidRDefault="00E63635" w:rsidP="00734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E63635" w:rsidRPr="00FB222A" w:rsidTr="00F663A1">
        <w:tc>
          <w:tcPr>
            <w:tcW w:w="7047" w:type="dxa"/>
            <w:gridSpan w:val="10"/>
          </w:tcPr>
          <w:p w:rsidR="00E63635" w:rsidRPr="00F663A1" w:rsidRDefault="00E63635" w:rsidP="00F663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663A1">
              <w:rPr>
                <w:rFonts w:ascii="Times New Roman" w:hAnsi="Times New Roman" w:cs="Times New Roman"/>
                <w:sz w:val="18"/>
                <w:szCs w:val="18"/>
              </w:rPr>
              <w:t xml:space="preserve">Is roof cargo prohibited? </w:t>
            </w:r>
          </w:p>
        </w:tc>
        <w:tc>
          <w:tcPr>
            <w:tcW w:w="954" w:type="dxa"/>
            <w:gridSpan w:val="2"/>
          </w:tcPr>
          <w:p w:rsidR="00E63635" w:rsidRPr="00370ABE" w:rsidRDefault="00E63635" w:rsidP="00734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45" w:type="dxa"/>
            <w:gridSpan w:val="2"/>
          </w:tcPr>
          <w:p w:rsidR="00E63635" w:rsidRPr="00370ABE" w:rsidRDefault="00E63635" w:rsidP="00734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BE7F7F" w:rsidRPr="00FB222A" w:rsidTr="00F663A1">
        <w:tc>
          <w:tcPr>
            <w:tcW w:w="7047" w:type="dxa"/>
            <w:gridSpan w:val="10"/>
          </w:tcPr>
          <w:p w:rsidR="00BE7F7F" w:rsidRPr="00F663A1" w:rsidRDefault="00BE7F7F" w:rsidP="00F663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663A1">
              <w:rPr>
                <w:rFonts w:ascii="Times New Roman" w:hAnsi="Times New Roman" w:cs="Times New Roman"/>
                <w:sz w:val="18"/>
                <w:szCs w:val="18"/>
              </w:rPr>
              <w:t>Are 15 passenger vans permitted to transport students?</w:t>
            </w:r>
            <w:r w:rsidR="001D4B2D">
              <w:rPr>
                <w:rFonts w:ascii="Times New Roman" w:hAnsi="Times New Roman" w:cs="Times New Roman"/>
                <w:sz w:val="18"/>
                <w:szCs w:val="18"/>
              </w:rPr>
              <w:t xml:space="preserve">  (If </w:t>
            </w:r>
            <w:r w:rsidR="00590668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="001D4B2D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r w:rsidR="00590668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="001D4B2D">
              <w:rPr>
                <w:rFonts w:ascii="Times New Roman" w:hAnsi="Times New Roman" w:cs="Times New Roman"/>
                <w:sz w:val="18"/>
                <w:szCs w:val="18"/>
              </w:rPr>
              <w:t xml:space="preserve"> answer a-c.)</w:t>
            </w:r>
          </w:p>
        </w:tc>
        <w:tc>
          <w:tcPr>
            <w:tcW w:w="954" w:type="dxa"/>
            <w:gridSpan w:val="2"/>
          </w:tcPr>
          <w:p w:rsidR="00BE7F7F" w:rsidRPr="00370ABE" w:rsidRDefault="00BE7F7F" w:rsidP="00734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45" w:type="dxa"/>
            <w:gridSpan w:val="2"/>
          </w:tcPr>
          <w:p w:rsidR="00BE7F7F" w:rsidRPr="00370ABE" w:rsidRDefault="00BE7F7F" w:rsidP="00734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BE7F7F" w:rsidRPr="00FB222A" w:rsidTr="00FF3808">
        <w:trPr>
          <w:trHeight w:val="270"/>
        </w:trPr>
        <w:tc>
          <w:tcPr>
            <w:tcW w:w="7047" w:type="dxa"/>
            <w:gridSpan w:val="10"/>
          </w:tcPr>
          <w:p w:rsidR="00BE7F7F" w:rsidRPr="00AE6625" w:rsidRDefault="00DE7C04" w:rsidP="001D4B2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E6625">
              <w:rPr>
                <w:rFonts w:ascii="Times New Roman" w:hAnsi="Times New Roman" w:cs="Times New Roman"/>
                <w:sz w:val="18"/>
                <w:szCs w:val="18"/>
              </w:rPr>
              <w:t>What is the average annual mileage</w:t>
            </w:r>
            <w:r w:rsidR="00BE7F7F" w:rsidRPr="00AE6625">
              <w:rPr>
                <w:rFonts w:ascii="Times New Roman" w:hAnsi="Times New Roman" w:cs="Times New Roman"/>
                <w:sz w:val="18"/>
                <w:szCs w:val="18"/>
              </w:rPr>
              <w:t xml:space="preserve"> for each 15-passenger van?</w:t>
            </w:r>
          </w:p>
        </w:tc>
        <w:tc>
          <w:tcPr>
            <w:tcW w:w="1899" w:type="dxa"/>
            <w:gridSpan w:val="4"/>
            <w:tcBorders>
              <w:bottom w:val="single" w:sz="8" w:space="0" w:color="auto"/>
            </w:tcBorders>
            <w:vAlign w:val="bottom"/>
          </w:tcPr>
          <w:p w:rsidR="00BE7F7F" w:rsidRPr="003F0B59" w:rsidRDefault="003F0B59" w:rsidP="0000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BE7F7F" w:rsidRPr="00FB222A" w:rsidTr="00002B5F">
        <w:tc>
          <w:tcPr>
            <w:tcW w:w="7047" w:type="dxa"/>
            <w:gridSpan w:val="10"/>
          </w:tcPr>
          <w:p w:rsidR="00BE7F7F" w:rsidRPr="001D4B2D" w:rsidRDefault="00D55350" w:rsidP="001D4B2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What is the a</w:t>
            </w:r>
            <w:r w:rsidR="00BE7F7F" w:rsidRPr="001D4B2D">
              <w:rPr>
                <w:rFonts w:ascii="Times New Roman" w:hAnsi="Times New Roman" w:cs="Times New Roman"/>
                <w:sz w:val="18"/>
                <w:szCs w:val="18"/>
              </w:rPr>
              <w:t>verage radius of off-campus trips where students are transported?</w:t>
            </w:r>
          </w:p>
        </w:tc>
        <w:tc>
          <w:tcPr>
            <w:tcW w:w="189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E7F7F" w:rsidRPr="003F0B59" w:rsidRDefault="003F0B59" w:rsidP="0000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BE7F7F" w:rsidRPr="003F0B5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BE7F7F" w:rsidRPr="00FB222A" w:rsidTr="00002B5F">
        <w:tc>
          <w:tcPr>
            <w:tcW w:w="7047" w:type="dxa"/>
            <w:gridSpan w:val="10"/>
          </w:tcPr>
          <w:p w:rsidR="00BE7F7F" w:rsidRPr="00676188" w:rsidRDefault="00BE7F7F" w:rsidP="001D4B2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76188">
              <w:rPr>
                <w:rFonts w:ascii="Times New Roman" w:hAnsi="Times New Roman" w:cs="Times New Roman"/>
                <w:sz w:val="18"/>
                <w:szCs w:val="18"/>
              </w:rPr>
              <w:t>What is the number of annual off-campus trips where students are transported?</w:t>
            </w:r>
          </w:p>
        </w:tc>
        <w:tc>
          <w:tcPr>
            <w:tcW w:w="189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E7F7F" w:rsidRPr="003F0B59" w:rsidRDefault="003F0B59" w:rsidP="00574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574390">
              <w:rPr>
                <w:rFonts w:ascii="Times New Roman" w:hAnsi="Times New Roman"/>
                <w:sz w:val="18"/>
                <w:szCs w:val="18"/>
              </w:rPr>
              <w:t> </w:t>
            </w:r>
            <w:r w:rsidR="00574390">
              <w:rPr>
                <w:rFonts w:ascii="Times New Roman" w:hAnsi="Times New Roman"/>
                <w:sz w:val="18"/>
                <w:szCs w:val="18"/>
              </w:rPr>
              <w:t> </w:t>
            </w:r>
            <w:r w:rsidR="00574390">
              <w:rPr>
                <w:rFonts w:ascii="Times New Roman" w:hAnsi="Times New Roman"/>
                <w:sz w:val="18"/>
                <w:szCs w:val="18"/>
              </w:rPr>
              <w:t> </w:t>
            </w:r>
            <w:r w:rsidR="00574390">
              <w:rPr>
                <w:rFonts w:ascii="Times New Roman" w:hAnsi="Times New Roman"/>
                <w:sz w:val="18"/>
                <w:szCs w:val="18"/>
              </w:rPr>
              <w:t> </w:t>
            </w:r>
            <w:r w:rsidR="00574390">
              <w:rPr>
                <w:rFonts w:ascii="Times New Roman" w:hAnsi="Times New Roman"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BE7F7F" w:rsidRPr="00FB222A" w:rsidTr="00F663A1">
        <w:tc>
          <w:tcPr>
            <w:tcW w:w="8946" w:type="dxa"/>
            <w:gridSpan w:val="14"/>
          </w:tcPr>
          <w:p w:rsidR="00BE7F7F" w:rsidRPr="001D4B2D" w:rsidRDefault="00BE7F7F" w:rsidP="001D4B2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D4B2D">
              <w:rPr>
                <w:rFonts w:ascii="Times New Roman" w:hAnsi="Times New Roman" w:cs="Times New Roman"/>
                <w:sz w:val="18"/>
                <w:szCs w:val="18"/>
              </w:rPr>
              <w:t>Types of off-campus trips (check all that apply)</w:t>
            </w:r>
            <w:r w:rsidR="00676188" w:rsidRPr="001D4B2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76654B" w:rsidRPr="00FB222A" w:rsidTr="00F663A1">
        <w:trPr>
          <w:trHeight w:val="333"/>
        </w:trPr>
        <w:tc>
          <w:tcPr>
            <w:tcW w:w="738" w:type="dxa"/>
          </w:tcPr>
          <w:p w:rsidR="0076654B" w:rsidRPr="00370ABE" w:rsidRDefault="0076654B" w:rsidP="00BE7F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76654B" w:rsidRPr="00370ABE" w:rsidRDefault="0076654B" w:rsidP="00BE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 xml:space="preserve">  sports/athletics  </w:t>
            </w:r>
          </w:p>
        </w:tc>
        <w:tc>
          <w:tcPr>
            <w:tcW w:w="3690" w:type="dxa"/>
            <w:gridSpan w:val="4"/>
          </w:tcPr>
          <w:p w:rsidR="0076654B" w:rsidRPr="00370ABE" w:rsidRDefault="0076654B" w:rsidP="00BB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BB6D33" w:rsidRPr="00370ABE">
              <w:rPr>
                <w:rFonts w:ascii="Times New Roman" w:hAnsi="Times New Roman" w:cs="Times New Roman"/>
                <w:sz w:val="18"/>
                <w:szCs w:val="18"/>
              </w:rPr>
              <w:t xml:space="preserve"> recreational/outdoor experiences  </w:t>
            </w:r>
          </w:p>
        </w:tc>
        <w:tc>
          <w:tcPr>
            <w:tcW w:w="2268" w:type="dxa"/>
            <w:gridSpan w:val="7"/>
          </w:tcPr>
          <w:p w:rsidR="0076654B" w:rsidRPr="00370ABE" w:rsidRDefault="0076654B" w:rsidP="00BB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BB6D33" w:rsidRPr="00370ABE">
              <w:rPr>
                <w:rFonts w:ascii="Times New Roman" w:hAnsi="Times New Roman" w:cs="Times New Roman"/>
                <w:sz w:val="18"/>
                <w:szCs w:val="18"/>
              </w:rPr>
              <w:t xml:space="preserve"> new student orientation  </w:t>
            </w:r>
          </w:p>
        </w:tc>
      </w:tr>
      <w:tr w:rsidR="0076654B" w:rsidRPr="00FB222A" w:rsidTr="00F663A1">
        <w:trPr>
          <w:trHeight w:val="360"/>
        </w:trPr>
        <w:tc>
          <w:tcPr>
            <w:tcW w:w="738" w:type="dxa"/>
          </w:tcPr>
          <w:p w:rsidR="0076654B" w:rsidRPr="00370ABE" w:rsidRDefault="0076654B" w:rsidP="00BE7F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76654B" w:rsidRPr="00370ABE" w:rsidRDefault="0076654B" w:rsidP="00BE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 xml:space="preserve">  academic programs</w:t>
            </w:r>
          </w:p>
        </w:tc>
        <w:tc>
          <w:tcPr>
            <w:tcW w:w="3690" w:type="dxa"/>
            <w:gridSpan w:val="4"/>
          </w:tcPr>
          <w:p w:rsidR="0076654B" w:rsidRPr="00370ABE" w:rsidRDefault="0076654B" w:rsidP="00BE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761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>transportation to airports, bus terminals, etc.</w:t>
            </w:r>
            <w:r w:rsidRPr="00370A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</w:tcPr>
          <w:p w:rsidR="0076654B" w:rsidRPr="00370ABE" w:rsidRDefault="0076654B" w:rsidP="00BE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761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5008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 xml:space="preserve">hopping  </w:t>
            </w:r>
          </w:p>
        </w:tc>
      </w:tr>
      <w:tr w:rsidR="0076654B" w:rsidRPr="00FB222A" w:rsidTr="003E5F47">
        <w:trPr>
          <w:trHeight w:val="342"/>
        </w:trPr>
        <w:tc>
          <w:tcPr>
            <w:tcW w:w="738" w:type="dxa"/>
          </w:tcPr>
          <w:p w:rsidR="0076654B" w:rsidRPr="00370ABE" w:rsidRDefault="0076654B" w:rsidP="00E636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76654B" w:rsidRPr="00370ABE" w:rsidRDefault="0076654B" w:rsidP="00E63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370ABE">
              <w:rPr>
                <w:rFonts w:ascii="Times New Roman" w:hAnsi="Times New Roman"/>
                <w:sz w:val="18"/>
                <w:szCs w:val="18"/>
              </w:rPr>
              <w:t xml:space="preserve">  O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>ther (describe):</w:t>
            </w:r>
          </w:p>
        </w:tc>
        <w:tc>
          <w:tcPr>
            <w:tcW w:w="5958" w:type="dxa"/>
            <w:gridSpan w:val="11"/>
            <w:tcBorders>
              <w:bottom w:val="single" w:sz="6" w:space="0" w:color="auto"/>
            </w:tcBorders>
            <w:vAlign w:val="bottom"/>
          </w:tcPr>
          <w:p w:rsidR="0076654B" w:rsidRPr="00370ABE" w:rsidRDefault="003F0B59" w:rsidP="003E5F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BE7F7F" w:rsidRPr="00FB222A" w:rsidTr="00F663A1">
        <w:tc>
          <w:tcPr>
            <w:tcW w:w="7047" w:type="dxa"/>
            <w:gridSpan w:val="10"/>
          </w:tcPr>
          <w:p w:rsidR="00BE7F7F" w:rsidRPr="00F663A1" w:rsidRDefault="00BE7F7F" w:rsidP="00F663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663A1">
              <w:rPr>
                <w:rFonts w:ascii="Times New Roman" w:hAnsi="Times New Roman" w:cs="Times New Roman"/>
                <w:sz w:val="18"/>
                <w:szCs w:val="18"/>
              </w:rPr>
              <w:t xml:space="preserve">Are students permitted to drive passenger vans? </w:t>
            </w:r>
          </w:p>
        </w:tc>
        <w:tc>
          <w:tcPr>
            <w:tcW w:w="954" w:type="dxa"/>
            <w:gridSpan w:val="2"/>
          </w:tcPr>
          <w:p w:rsidR="00BE7F7F" w:rsidRPr="00370ABE" w:rsidRDefault="00BE7F7F" w:rsidP="00734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45" w:type="dxa"/>
            <w:gridSpan w:val="2"/>
          </w:tcPr>
          <w:p w:rsidR="00BE7F7F" w:rsidRPr="00370ABE" w:rsidRDefault="00BE7F7F" w:rsidP="00734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BE7F7F" w:rsidRPr="00FB222A" w:rsidTr="00002B5F">
        <w:trPr>
          <w:trHeight w:val="315"/>
        </w:trPr>
        <w:tc>
          <w:tcPr>
            <w:tcW w:w="7047" w:type="dxa"/>
            <w:gridSpan w:val="10"/>
          </w:tcPr>
          <w:p w:rsidR="00BE7F7F" w:rsidRPr="00676188" w:rsidRDefault="00BE7F7F" w:rsidP="00F663A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76188">
              <w:rPr>
                <w:rFonts w:ascii="Times New Roman" w:hAnsi="Times New Roman" w:cs="Times New Roman"/>
                <w:sz w:val="18"/>
                <w:szCs w:val="18"/>
              </w:rPr>
              <w:t xml:space="preserve">If yes, under what circumstances are they permitted to drive? </w:t>
            </w:r>
          </w:p>
        </w:tc>
        <w:tc>
          <w:tcPr>
            <w:tcW w:w="1899" w:type="dxa"/>
            <w:gridSpan w:val="4"/>
            <w:tcBorders>
              <w:bottom w:val="single" w:sz="8" w:space="0" w:color="auto"/>
            </w:tcBorders>
            <w:vAlign w:val="bottom"/>
          </w:tcPr>
          <w:p w:rsidR="00BE7F7F" w:rsidRPr="003F0B59" w:rsidRDefault="003F0B59" w:rsidP="0000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BE7F7F" w:rsidRPr="00FB222A" w:rsidTr="00F663A1">
        <w:tc>
          <w:tcPr>
            <w:tcW w:w="7047" w:type="dxa"/>
            <w:gridSpan w:val="10"/>
          </w:tcPr>
          <w:p w:rsidR="00BE7F7F" w:rsidRPr="00676188" w:rsidRDefault="00BE7F7F" w:rsidP="000E2D4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76188">
              <w:rPr>
                <w:rFonts w:ascii="Times New Roman" w:hAnsi="Times New Roman" w:cs="Times New Roman"/>
                <w:sz w:val="18"/>
                <w:szCs w:val="18"/>
              </w:rPr>
              <w:t xml:space="preserve">If yes, is there a policy in place that specifically </w:t>
            </w:r>
            <w:r w:rsidR="000E2D41">
              <w:rPr>
                <w:rFonts w:ascii="Times New Roman" w:hAnsi="Times New Roman" w:cs="Times New Roman"/>
                <w:sz w:val="18"/>
                <w:szCs w:val="18"/>
              </w:rPr>
              <w:t xml:space="preserve">address </w:t>
            </w:r>
            <w:r w:rsidRPr="00676188">
              <w:rPr>
                <w:rFonts w:ascii="Times New Roman" w:hAnsi="Times New Roman" w:cs="Times New Roman"/>
                <w:sz w:val="18"/>
                <w:szCs w:val="18"/>
              </w:rPr>
              <w:t>student driving?</w:t>
            </w:r>
          </w:p>
        </w:tc>
        <w:tc>
          <w:tcPr>
            <w:tcW w:w="954" w:type="dxa"/>
            <w:gridSpan w:val="2"/>
            <w:tcBorders>
              <w:top w:val="single" w:sz="8" w:space="0" w:color="auto"/>
            </w:tcBorders>
          </w:tcPr>
          <w:p w:rsidR="00BE7F7F" w:rsidRPr="00370ABE" w:rsidRDefault="00BE7F7F" w:rsidP="00734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8" w:space="0" w:color="auto"/>
            </w:tcBorders>
          </w:tcPr>
          <w:p w:rsidR="00BE7F7F" w:rsidRPr="00370ABE" w:rsidRDefault="00BE7F7F" w:rsidP="00734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BE7F7F" w:rsidRPr="00FB222A" w:rsidTr="00F663A1">
        <w:tc>
          <w:tcPr>
            <w:tcW w:w="7047" w:type="dxa"/>
            <w:gridSpan w:val="10"/>
          </w:tcPr>
          <w:p w:rsidR="00BE7F7F" w:rsidRPr="00F663A1" w:rsidRDefault="000E2D41" w:rsidP="000E2D4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Are drivers trained to operate</w:t>
            </w:r>
            <w:r w:rsidR="00BE7F7F" w:rsidRPr="00F663A1">
              <w:rPr>
                <w:rFonts w:ascii="Times New Roman" w:hAnsi="Times New Roman" w:cs="Times New Roman"/>
                <w:sz w:val="18"/>
                <w:szCs w:val="18"/>
              </w:rPr>
              <w:t xml:space="preserve"> 15 passenger vans? </w:t>
            </w:r>
          </w:p>
        </w:tc>
        <w:tc>
          <w:tcPr>
            <w:tcW w:w="954" w:type="dxa"/>
            <w:gridSpan w:val="2"/>
          </w:tcPr>
          <w:p w:rsidR="00BE7F7F" w:rsidRPr="00370ABE" w:rsidRDefault="00BE7F7F" w:rsidP="00734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45" w:type="dxa"/>
            <w:gridSpan w:val="2"/>
          </w:tcPr>
          <w:p w:rsidR="00BE7F7F" w:rsidRPr="00370ABE" w:rsidRDefault="00BE7F7F" w:rsidP="00734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BE7F7F" w:rsidRPr="00FB222A" w:rsidTr="00EE252A">
        <w:trPr>
          <w:trHeight w:val="207"/>
        </w:trPr>
        <w:tc>
          <w:tcPr>
            <w:tcW w:w="7038" w:type="dxa"/>
            <w:gridSpan w:val="9"/>
          </w:tcPr>
          <w:p w:rsidR="00BE7F7F" w:rsidRPr="00676188" w:rsidRDefault="00D72DF9" w:rsidP="00F663A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What is the frequency of training</w:t>
            </w:r>
            <w:r w:rsidR="00EC5664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1908" w:type="dxa"/>
            <w:gridSpan w:val="5"/>
            <w:tcBorders>
              <w:bottom w:val="single" w:sz="8" w:space="0" w:color="auto"/>
            </w:tcBorders>
            <w:vAlign w:val="bottom"/>
          </w:tcPr>
          <w:p w:rsidR="00BE7F7F" w:rsidRPr="003F0B59" w:rsidRDefault="003F0B59" w:rsidP="0000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55831" w:rsidRPr="00FB222A" w:rsidTr="00EE252A">
        <w:trPr>
          <w:trHeight w:val="232"/>
        </w:trPr>
        <w:tc>
          <w:tcPr>
            <w:tcW w:w="7038" w:type="dxa"/>
            <w:gridSpan w:val="9"/>
          </w:tcPr>
          <w:p w:rsidR="00A55831" w:rsidRPr="00676188" w:rsidRDefault="00A55831" w:rsidP="00F663A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76188">
              <w:rPr>
                <w:rFonts w:ascii="Times New Roman" w:hAnsi="Times New Roman" w:cs="Times New Roman"/>
                <w:sz w:val="18"/>
                <w:szCs w:val="18"/>
              </w:rPr>
              <w:t xml:space="preserve">Road test involved? </w:t>
            </w:r>
          </w:p>
        </w:tc>
        <w:tc>
          <w:tcPr>
            <w:tcW w:w="990" w:type="dxa"/>
            <w:gridSpan w:val="4"/>
          </w:tcPr>
          <w:p w:rsidR="00A55831" w:rsidRPr="00370ABE" w:rsidRDefault="00A55831" w:rsidP="00734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</w:tcPr>
          <w:p w:rsidR="00A55831" w:rsidRPr="00370ABE" w:rsidRDefault="00A55831" w:rsidP="00734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55831" w:rsidRPr="00FB222A" w:rsidTr="00EE252A">
        <w:trPr>
          <w:trHeight w:val="270"/>
        </w:trPr>
        <w:tc>
          <w:tcPr>
            <w:tcW w:w="8946" w:type="dxa"/>
            <w:gridSpan w:val="14"/>
          </w:tcPr>
          <w:p w:rsidR="00A55831" w:rsidRPr="00676188" w:rsidRDefault="00A55831" w:rsidP="00F663A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76188">
              <w:rPr>
                <w:rFonts w:ascii="Times New Roman" w:hAnsi="Times New Roman" w:cs="Times New Roman"/>
                <w:sz w:val="18"/>
                <w:szCs w:val="18"/>
              </w:rPr>
              <w:t>Which subjects are included in driver training (check all that apply)</w:t>
            </w:r>
            <w:r w:rsidR="00D72D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55831" w:rsidRPr="00FB222A" w:rsidTr="00F663A1">
        <w:tc>
          <w:tcPr>
            <w:tcW w:w="738" w:type="dxa"/>
          </w:tcPr>
          <w:p w:rsidR="00A55831" w:rsidRPr="00370ABE" w:rsidRDefault="00A55831" w:rsidP="00FB22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2" w:type="dxa"/>
            <w:gridSpan w:val="4"/>
          </w:tcPr>
          <w:p w:rsidR="00A55831" w:rsidRPr="00370ABE" w:rsidRDefault="00A55831" w:rsidP="00FB2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EC56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 xml:space="preserve">Physical characterizes of 15-passenger vans                    </w:t>
            </w:r>
          </w:p>
        </w:tc>
        <w:tc>
          <w:tcPr>
            <w:tcW w:w="4276" w:type="dxa"/>
            <w:gridSpan w:val="9"/>
          </w:tcPr>
          <w:p w:rsidR="00A55831" w:rsidRPr="00370ABE" w:rsidRDefault="00A55831" w:rsidP="005C0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EC56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 xml:space="preserve">Loading  </w:t>
            </w:r>
          </w:p>
        </w:tc>
      </w:tr>
      <w:tr w:rsidR="00A55831" w:rsidRPr="00FB222A" w:rsidTr="00F663A1">
        <w:tc>
          <w:tcPr>
            <w:tcW w:w="738" w:type="dxa"/>
          </w:tcPr>
          <w:p w:rsidR="00A55831" w:rsidRPr="00370ABE" w:rsidRDefault="00A55831" w:rsidP="00FB22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2" w:type="dxa"/>
            <w:gridSpan w:val="4"/>
          </w:tcPr>
          <w:p w:rsidR="00A55831" w:rsidRPr="00370ABE" w:rsidRDefault="00A55831" w:rsidP="00FB2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EC56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 xml:space="preserve">Use of seat belts                                                                </w:t>
            </w:r>
          </w:p>
        </w:tc>
        <w:tc>
          <w:tcPr>
            <w:tcW w:w="4276" w:type="dxa"/>
            <w:gridSpan w:val="9"/>
          </w:tcPr>
          <w:p w:rsidR="00A55831" w:rsidRPr="00370ABE" w:rsidRDefault="00A55831" w:rsidP="005C0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EC56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 xml:space="preserve">Correct tire pressure    </w:t>
            </w:r>
          </w:p>
        </w:tc>
      </w:tr>
      <w:tr w:rsidR="00A55831" w:rsidRPr="00FB222A" w:rsidTr="00F663A1">
        <w:tc>
          <w:tcPr>
            <w:tcW w:w="738" w:type="dxa"/>
          </w:tcPr>
          <w:p w:rsidR="00A55831" w:rsidRPr="00370ABE" w:rsidRDefault="00A55831" w:rsidP="00FB22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2" w:type="dxa"/>
            <w:gridSpan w:val="4"/>
          </w:tcPr>
          <w:p w:rsidR="00A55831" w:rsidRPr="00370ABE" w:rsidRDefault="00A55831" w:rsidP="00FB2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EC56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 xml:space="preserve">Driving on rural roads                                                     </w:t>
            </w:r>
          </w:p>
        </w:tc>
        <w:tc>
          <w:tcPr>
            <w:tcW w:w="4276" w:type="dxa"/>
            <w:gridSpan w:val="9"/>
          </w:tcPr>
          <w:p w:rsidR="00A55831" w:rsidRPr="00370ABE" w:rsidRDefault="00A55831" w:rsidP="005C0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EC56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>Correct Braking and steering</w:t>
            </w:r>
          </w:p>
        </w:tc>
      </w:tr>
      <w:tr w:rsidR="00A55831" w:rsidRPr="00FB222A" w:rsidTr="00F663A1">
        <w:tc>
          <w:tcPr>
            <w:tcW w:w="738" w:type="dxa"/>
          </w:tcPr>
          <w:p w:rsidR="00A55831" w:rsidRPr="00370ABE" w:rsidRDefault="00A55831" w:rsidP="00FB22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2" w:type="dxa"/>
            <w:gridSpan w:val="4"/>
          </w:tcPr>
          <w:p w:rsidR="00A55831" w:rsidRPr="00370ABE" w:rsidRDefault="00A55831" w:rsidP="00FB222A">
            <w:pPr>
              <w:rPr>
                <w:rFonts w:ascii="Times New Roman" w:hAnsi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EC56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t>Use of mirrors</w:t>
            </w:r>
          </w:p>
        </w:tc>
        <w:tc>
          <w:tcPr>
            <w:tcW w:w="4276" w:type="dxa"/>
            <w:gridSpan w:val="9"/>
          </w:tcPr>
          <w:p w:rsidR="00A55831" w:rsidRPr="00370ABE" w:rsidRDefault="00A55831" w:rsidP="005C0F7D">
            <w:pPr>
              <w:rPr>
                <w:rFonts w:ascii="Times New Roman" w:hAnsi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EC56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t>Moving cargo</w:t>
            </w:r>
          </w:p>
        </w:tc>
      </w:tr>
      <w:tr w:rsidR="00A55831" w:rsidRPr="00FB222A" w:rsidTr="00F663A1">
        <w:tc>
          <w:tcPr>
            <w:tcW w:w="738" w:type="dxa"/>
          </w:tcPr>
          <w:p w:rsidR="00A55831" w:rsidRPr="00370ABE" w:rsidRDefault="00A55831" w:rsidP="00FB22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2" w:type="dxa"/>
            <w:gridSpan w:val="4"/>
          </w:tcPr>
          <w:p w:rsidR="00A55831" w:rsidRPr="00370ABE" w:rsidRDefault="00A55831" w:rsidP="00FB2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EC56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 xml:space="preserve">Loading partially occupied vans </w:t>
            </w:r>
            <w:r w:rsidRPr="00370A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370A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  <w:t xml:space="preserve">       </w:t>
            </w:r>
          </w:p>
        </w:tc>
        <w:tc>
          <w:tcPr>
            <w:tcW w:w="4276" w:type="dxa"/>
            <w:gridSpan w:val="9"/>
          </w:tcPr>
          <w:p w:rsidR="00A55831" w:rsidRPr="00370ABE" w:rsidRDefault="00A55831" w:rsidP="005C0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EC56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>Speed</w:t>
            </w:r>
          </w:p>
        </w:tc>
      </w:tr>
      <w:tr w:rsidR="00A55831" w:rsidRPr="00FB222A" w:rsidTr="00F663A1">
        <w:tc>
          <w:tcPr>
            <w:tcW w:w="738" w:type="dxa"/>
          </w:tcPr>
          <w:p w:rsidR="00A55831" w:rsidRPr="00370ABE" w:rsidRDefault="00A55831" w:rsidP="005C0F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2" w:type="dxa"/>
            <w:gridSpan w:val="4"/>
          </w:tcPr>
          <w:p w:rsidR="002621D3" w:rsidRDefault="002621D3" w:rsidP="005C0F7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55831" w:rsidRPr="00370ABE" w:rsidRDefault="00A55831" w:rsidP="005C0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EC56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>Correcting van movement if tires drop off-road</w:t>
            </w:r>
          </w:p>
        </w:tc>
        <w:tc>
          <w:tcPr>
            <w:tcW w:w="4276" w:type="dxa"/>
            <w:gridSpan w:val="9"/>
          </w:tcPr>
          <w:p w:rsidR="00A55831" w:rsidRPr="00370ABE" w:rsidRDefault="00A55831" w:rsidP="005C0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EC56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 xml:space="preserve">Prohibited activities while driving (e.g., telephone use, alcohol or    drug consumption, smoking, eating, texting) </w:t>
            </w:r>
          </w:p>
        </w:tc>
      </w:tr>
      <w:tr w:rsidR="00A55831" w:rsidRPr="00FB222A" w:rsidTr="000E2D41">
        <w:trPr>
          <w:trHeight w:val="207"/>
        </w:trPr>
        <w:tc>
          <w:tcPr>
            <w:tcW w:w="6873" w:type="dxa"/>
            <w:gridSpan w:val="8"/>
          </w:tcPr>
          <w:p w:rsidR="00A55831" w:rsidRPr="00F663A1" w:rsidRDefault="00A55831" w:rsidP="00F663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663A1">
              <w:rPr>
                <w:rFonts w:ascii="Times New Roman" w:hAnsi="Times New Roman" w:cs="Times New Roman"/>
                <w:sz w:val="18"/>
                <w:szCs w:val="18"/>
              </w:rPr>
              <w:t xml:space="preserve">How often are vans inspected?  </w:t>
            </w:r>
          </w:p>
        </w:tc>
        <w:tc>
          <w:tcPr>
            <w:tcW w:w="2073" w:type="dxa"/>
            <w:gridSpan w:val="6"/>
            <w:tcBorders>
              <w:bottom w:val="single" w:sz="8" w:space="0" w:color="auto"/>
            </w:tcBorders>
            <w:vAlign w:val="bottom"/>
          </w:tcPr>
          <w:p w:rsidR="00A55831" w:rsidRPr="003F0B59" w:rsidRDefault="003F0B59" w:rsidP="0000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B5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F0B59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F0B59">
              <w:rPr>
                <w:rFonts w:ascii="Times New Roman" w:hAnsi="Times New Roman"/>
                <w:sz w:val="18"/>
                <w:szCs w:val="18"/>
              </w:rPr>
            </w:r>
            <w:r w:rsidRPr="003F0B5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</w:rPr>
              <w:t> </w:t>
            </w:r>
            <w:r w:rsidRPr="008A05BA">
              <w:rPr>
                <w:noProof/>
              </w:rPr>
              <w:t> </w:t>
            </w:r>
            <w:r w:rsidRPr="008A05BA">
              <w:rPr>
                <w:noProof/>
              </w:rPr>
              <w:t> </w:t>
            </w:r>
            <w:r w:rsidRPr="008A05BA">
              <w:rPr>
                <w:noProof/>
              </w:rPr>
              <w:t> </w:t>
            </w:r>
            <w:r w:rsidRPr="008A05BA">
              <w:rPr>
                <w:noProof/>
              </w:rPr>
              <w:t> </w:t>
            </w:r>
            <w:r w:rsidRPr="003F0B59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A55831" w:rsidRPr="00FB222A" w:rsidTr="00F663A1">
        <w:tc>
          <w:tcPr>
            <w:tcW w:w="8946" w:type="dxa"/>
            <w:gridSpan w:val="14"/>
          </w:tcPr>
          <w:p w:rsidR="00A55831" w:rsidRPr="00F663A1" w:rsidRDefault="00A55831" w:rsidP="00F663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663A1">
              <w:rPr>
                <w:rFonts w:ascii="Times New Roman" w:hAnsi="Times New Roman" w:cs="Times New Roman"/>
                <w:sz w:val="18"/>
                <w:szCs w:val="18"/>
              </w:rPr>
              <w:t>What items are checked during the inspection? (Check all that apply)</w:t>
            </w:r>
          </w:p>
        </w:tc>
      </w:tr>
      <w:tr w:rsidR="00A55831" w:rsidRPr="00FB222A" w:rsidTr="00F663A1">
        <w:trPr>
          <w:trHeight w:val="243"/>
        </w:trPr>
        <w:tc>
          <w:tcPr>
            <w:tcW w:w="738" w:type="dxa"/>
          </w:tcPr>
          <w:p w:rsidR="00A55831" w:rsidRPr="00370ABE" w:rsidRDefault="00A55831" w:rsidP="00BE7F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A55831" w:rsidRPr="00370ABE" w:rsidRDefault="00A55831" w:rsidP="00BE7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370ABE">
              <w:rPr>
                <w:rFonts w:ascii="Times New Roman" w:hAnsi="Times New Roman"/>
                <w:sz w:val="18"/>
                <w:szCs w:val="18"/>
              </w:rPr>
              <w:t xml:space="preserve">  T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>ire pressure</w:t>
            </w:r>
          </w:p>
        </w:tc>
        <w:tc>
          <w:tcPr>
            <w:tcW w:w="1980" w:type="dxa"/>
            <w:gridSpan w:val="2"/>
          </w:tcPr>
          <w:p w:rsidR="00A55831" w:rsidRPr="00370ABE" w:rsidRDefault="00A55831" w:rsidP="00E63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370ABE">
              <w:rPr>
                <w:rFonts w:ascii="Times New Roman" w:hAnsi="Times New Roman"/>
                <w:sz w:val="18"/>
                <w:szCs w:val="18"/>
              </w:rPr>
              <w:t xml:space="preserve">  S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 xml:space="preserve">afety equipment       </w:t>
            </w:r>
          </w:p>
        </w:tc>
        <w:tc>
          <w:tcPr>
            <w:tcW w:w="1440" w:type="dxa"/>
            <w:gridSpan w:val="2"/>
          </w:tcPr>
          <w:p w:rsidR="00A55831" w:rsidRPr="00370ABE" w:rsidRDefault="00A55831" w:rsidP="00E63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370ABE">
              <w:rPr>
                <w:rFonts w:ascii="Times New Roman" w:hAnsi="Times New Roman"/>
                <w:sz w:val="18"/>
                <w:szCs w:val="18"/>
              </w:rPr>
              <w:t xml:space="preserve">  F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 xml:space="preserve">luids 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620" w:type="dxa"/>
            <w:gridSpan w:val="5"/>
          </w:tcPr>
          <w:p w:rsidR="00A55831" w:rsidRPr="00370ABE" w:rsidRDefault="00A55831" w:rsidP="00E63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370ABE">
              <w:rPr>
                <w:rFonts w:ascii="Times New Roman" w:hAnsi="Times New Roman"/>
                <w:sz w:val="18"/>
                <w:szCs w:val="18"/>
              </w:rPr>
              <w:t xml:space="preserve">  B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>rakes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548" w:type="dxa"/>
            <w:gridSpan w:val="3"/>
          </w:tcPr>
          <w:p w:rsidR="00A55831" w:rsidRPr="00370ABE" w:rsidRDefault="00A55831" w:rsidP="005C0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370AB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70ABE">
              <w:rPr>
                <w:rFonts w:ascii="Times New Roman" w:hAnsi="Times New Roman" w:cs="Times New Roman"/>
                <w:sz w:val="18"/>
                <w:szCs w:val="18"/>
              </w:rPr>
              <w:t>Lighting</w:t>
            </w:r>
          </w:p>
        </w:tc>
      </w:tr>
      <w:tr w:rsidR="00A55831" w:rsidRPr="00FB222A" w:rsidTr="00F663A1">
        <w:tc>
          <w:tcPr>
            <w:tcW w:w="7047" w:type="dxa"/>
            <w:gridSpan w:val="10"/>
          </w:tcPr>
          <w:p w:rsidR="00A55831" w:rsidRPr="00F663A1" w:rsidRDefault="00F663A1" w:rsidP="00EE252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663A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A55831" w:rsidRPr="00F663A1">
              <w:rPr>
                <w:rFonts w:ascii="Times New Roman" w:hAnsi="Times New Roman" w:cs="Times New Roman"/>
                <w:sz w:val="18"/>
                <w:szCs w:val="18"/>
              </w:rPr>
              <w:t>s the</w:t>
            </w:r>
            <w:r w:rsidR="00203463">
              <w:rPr>
                <w:rFonts w:ascii="Times New Roman" w:hAnsi="Times New Roman" w:cs="Times New Roman"/>
                <w:sz w:val="18"/>
                <w:szCs w:val="18"/>
              </w:rPr>
              <w:t xml:space="preserve">re a plan to ultimately remove </w:t>
            </w:r>
            <w:r w:rsidR="00EE252A">
              <w:rPr>
                <w:rFonts w:ascii="Times New Roman" w:hAnsi="Times New Roman" w:cs="Times New Roman"/>
                <w:sz w:val="18"/>
                <w:szCs w:val="18"/>
              </w:rPr>
              <w:t xml:space="preserve">15 passenger </w:t>
            </w:r>
            <w:r w:rsidR="00A55831" w:rsidRPr="00F663A1">
              <w:rPr>
                <w:rFonts w:ascii="Times New Roman" w:hAnsi="Times New Roman" w:cs="Times New Roman"/>
                <w:sz w:val="18"/>
                <w:szCs w:val="18"/>
              </w:rPr>
              <w:t>vans from service?</w:t>
            </w:r>
          </w:p>
        </w:tc>
        <w:tc>
          <w:tcPr>
            <w:tcW w:w="954" w:type="dxa"/>
            <w:gridSpan w:val="2"/>
          </w:tcPr>
          <w:p w:rsidR="00A55831" w:rsidRPr="00370ABE" w:rsidRDefault="00A55831" w:rsidP="00734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bookmarkStart w:id="0" w:name="_GoBack"/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45" w:type="dxa"/>
            <w:gridSpan w:val="2"/>
          </w:tcPr>
          <w:p w:rsidR="00A55831" w:rsidRPr="00370ABE" w:rsidRDefault="00A55831" w:rsidP="00734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ABE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0AB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923BD">
              <w:rPr>
                <w:rFonts w:ascii="Times New Roman" w:hAnsi="Times New Roman"/>
                <w:sz w:val="18"/>
                <w:szCs w:val="18"/>
              </w:rPr>
            </w:r>
            <w:r w:rsidR="006923B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70AB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73727B" w:rsidRPr="00FB222A" w:rsidTr="00002B5F">
        <w:trPr>
          <w:trHeight w:val="333"/>
        </w:trPr>
        <w:tc>
          <w:tcPr>
            <w:tcW w:w="7398" w:type="dxa"/>
            <w:gridSpan w:val="11"/>
          </w:tcPr>
          <w:p w:rsidR="0073727B" w:rsidRPr="00F663A1" w:rsidRDefault="0073727B" w:rsidP="00EE252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663A1">
              <w:rPr>
                <w:rFonts w:ascii="Times New Roman" w:hAnsi="Times New Roman" w:cs="Times New Roman"/>
                <w:sz w:val="18"/>
                <w:szCs w:val="18"/>
              </w:rPr>
              <w:t xml:space="preserve">If </w:t>
            </w:r>
            <w:r w:rsidR="00EE252A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F663A1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r w:rsidR="00EE252A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F663A1">
              <w:rPr>
                <w:rFonts w:ascii="Times New Roman" w:hAnsi="Times New Roman" w:cs="Times New Roman"/>
                <w:sz w:val="18"/>
                <w:szCs w:val="18"/>
              </w:rPr>
              <w:t xml:space="preserve">, within how many years does the institution expect to remove </w:t>
            </w:r>
            <w:r w:rsidR="00EE252A">
              <w:rPr>
                <w:rFonts w:ascii="Times New Roman" w:hAnsi="Times New Roman" w:cs="Times New Roman"/>
                <w:sz w:val="18"/>
                <w:szCs w:val="18"/>
              </w:rPr>
              <w:t>all 15 passenger vans</w:t>
            </w:r>
            <w:r w:rsidRPr="00F663A1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</w:tc>
        <w:tc>
          <w:tcPr>
            <w:tcW w:w="1548" w:type="dxa"/>
            <w:gridSpan w:val="3"/>
            <w:tcBorders>
              <w:bottom w:val="single" w:sz="6" w:space="0" w:color="auto"/>
            </w:tcBorders>
            <w:vAlign w:val="bottom"/>
          </w:tcPr>
          <w:p w:rsidR="0073727B" w:rsidRPr="0073727B" w:rsidRDefault="0073727B" w:rsidP="0000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5B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A05B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A05BA">
              <w:rPr>
                <w:rFonts w:ascii="Times New Roman" w:hAnsi="Times New Roman"/>
                <w:sz w:val="18"/>
                <w:szCs w:val="18"/>
              </w:rPr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noProof/>
                <w:sz w:val="18"/>
                <w:szCs w:val="18"/>
              </w:rPr>
              <w:t> </w:t>
            </w:r>
            <w:r w:rsidRPr="008A05B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:rsidR="00FB222A" w:rsidRDefault="00FB222A" w:rsidP="00FB22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8"/>
      </w:tblGrid>
      <w:tr w:rsidR="00EE252A" w:rsidTr="00EE252A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52A" w:rsidRPr="00EE252A" w:rsidRDefault="00EE252A" w:rsidP="003058A1">
            <w:pPr>
              <w:widowControl w:val="0"/>
              <w:tabs>
                <w:tab w:val="left" w:pos="82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E25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This supplemental application becomes part of your primary application and must be signed and dated.</w:t>
            </w:r>
          </w:p>
          <w:p w:rsidR="00EE252A" w:rsidRDefault="00EE252A" w:rsidP="003058A1">
            <w:pPr>
              <w:jc w:val="center"/>
            </w:pPr>
            <w:r w:rsidRPr="00EE252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Coverage cannot be bound until the Company approves your completed application.</w:t>
            </w:r>
          </w:p>
        </w:tc>
      </w:tr>
    </w:tbl>
    <w:p w:rsidR="00594B26" w:rsidRDefault="00594B26" w:rsidP="00FB22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6"/>
        <w:gridCol w:w="2976"/>
        <w:gridCol w:w="2976"/>
      </w:tblGrid>
      <w:tr w:rsidR="00FA71E5" w:rsidTr="00FA71E5"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71E5" w:rsidRDefault="00FA71E5" w:rsidP="00FB222A"/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A71E5" w:rsidRDefault="00FA71E5" w:rsidP="00FB222A"/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71E5" w:rsidRDefault="00FA71E5" w:rsidP="00FB222A"/>
        </w:tc>
      </w:tr>
      <w:tr w:rsidR="00FA71E5" w:rsidTr="00561FB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A71E5" w:rsidRPr="00FA71E5" w:rsidRDefault="00EE252A" w:rsidP="00EE2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A71E5" w:rsidRPr="00FA71E5" w:rsidRDefault="00FA71E5" w:rsidP="00FA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A71E5" w:rsidRPr="00FA71E5" w:rsidRDefault="00FA71E5" w:rsidP="00FA71E5">
            <w:pPr>
              <w:jc w:val="center"/>
              <w:rPr>
                <w:rFonts w:ascii="Times New Roman" w:hAnsi="Times New Roman" w:cs="Times New Roman"/>
              </w:rPr>
            </w:pPr>
            <w:r w:rsidRPr="00FA71E5">
              <w:rPr>
                <w:rFonts w:ascii="Times New Roman" w:hAnsi="Times New Roman" w:cs="Times New Roman"/>
              </w:rPr>
              <w:t>Date</w:t>
            </w:r>
          </w:p>
        </w:tc>
      </w:tr>
    </w:tbl>
    <w:p w:rsidR="00FA71E5" w:rsidRDefault="00FA71E5" w:rsidP="00FB222A"/>
    <w:sectPr w:rsidR="00FA71E5" w:rsidSect="00FB2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0C" w:rsidRDefault="00E0440C" w:rsidP="00E0440C">
      <w:pPr>
        <w:spacing w:after="0" w:line="240" w:lineRule="auto"/>
      </w:pPr>
      <w:r>
        <w:separator/>
      </w:r>
    </w:p>
  </w:endnote>
  <w:endnote w:type="continuationSeparator" w:id="0">
    <w:p w:rsidR="00E0440C" w:rsidRDefault="00E0440C" w:rsidP="00E0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FFD" w:rsidRDefault="00AF0F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0C" w:rsidRDefault="00E0440C" w:rsidP="00E0440C">
    <w:pPr>
      <w:pStyle w:val="Footer"/>
      <w:jc w:val="center"/>
    </w:pPr>
    <w:r w:rsidRPr="005C4EF6">
      <w:rPr>
        <w:rFonts w:ascii="Times New Roman" w:hAnsi="Times New Roman"/>
        <w:b/>
        <w:sz w:val="18"/>
        <w:szCs w:val="18"/>
      </w:rPr>
      <w:t>333 Earle Ovington Blvd. Suite 505, Uniondale, NY</w:t>
    </w:r>
    <w:r w:rsidR="004F398F">
      <w:rPr>
        <w:rFonts w:ascii="Times New Roman" w:hAnsi="Times New Roman"/>
        <w:b/>
        <w:sz w:val="18"/>
        <w:szCs w:val="18"/>
      </w:rPr>
      <w:t xml:space="preserve"> 11553-3624, P: </w:t>
    </w:r>
    <w:r w:rsidR="00AF0FFD">
      <w:rPr>
        <w:rFonts w:ascii="Times New Roman" w:hAnsi="Times New Roman"/>
        <w:b/>
        <w:sz w:val="18"/>
        <w:szCs w:val="18"/>
      </w:rPr>
      <w:t>(877) 976-2111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FFD" w:rsidRDefault="00AF0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0C" w:rsidRDefault="00E0440C" w:rsidP="00E0440C">
      <w:pPr>
        <w:spacing w:after="0" w:line="240" w:lineRule="auto"/>
      </w:pPr>
      <w:r>
        <w:separator/>
      </w:r>
    </w:p>
  </w:footnote>
  <w:footnote w:type="continuationSeparator" w:id="0">
    <w:p w:rsidR="00E0440C" w:rsidRDefault="00E0440C" w:rsidP="00E0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FFD" w:rsidRDefault="00AF0F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77" w:rsidRDefault="00866377">
    <w:pPr>
      <w:pStyle w:val="Header"/>
    </w:pPr>
    <w:r>
      <w:rPr>
        <w:noProof/>
        <w:color w:val="1F497D" w:themeColor="text2"/>
      </w:rPr>
      <w:drawing>
        <wp:anchor distT="0" distB="0" distL="118745" distR="118745" simplePos="0" relativeHeight="251659264" behindDoc="1" locked="0" layoutInCell="1" allowOverlap="1" wp14:anchorId="399C7319" wp14:editId="41F865EA">
          <wp:simplePos x="0" y="0"/>
          <wp:positionH relativeFrom="column">
            <wp:posOffset>-333674</wp:posOffset>
          </wp:positionH>
          <wp:positionV relativeFrom="paragraph">
            <wp:posOffset>-466090</wp:posOffset>
          </wp:positionV>
          <wp:extent cx="2178685" cy="1021715"/>
          <wp:effectExtent l="0" t="0" r="0" b="6985"/>
          <wp:wrapNone/>
          <wp:docPr id="4" name="Picture 4" descr="Specialty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ecialty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0" t="26292" r="68497"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6377" w:rsidRDefault="008663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FFD" w:rsidRDefault="00AF0F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BA3"/>
    <w:multiLevelType w:val="hybridMultilevel"/>
    <w:tmpl w:val="B3183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B6F2A"/>
    <w:multiLevelType w:val="hybridMultilevel"/>
    <w:tmpl w:val="72D02394"/>
    <w:lvl w:ilvl="0" w:tplc="04090013">
      <w:start w:val="1"/>
      <w:numFmt w:val="upperRoman"/>
      <w:lvlText w:val="%1."/>
      <w:lvlJc w:val="right"/>
      <w:pPr>
        <w:ind w:left="6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05F706C4"/>
    <w:multiLevelType w:val="hybridMultilevel"/>
    <w:tmpl w:val="F9361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E643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B3623"/>
    <w:multiLevelType w:val="hybridMultilevel"/>
    <w:tmpl w:val="2D3C9F3E"/>
    <w:lvl w:ilvl="0" w:tplc="08F05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B3CEF"/>
    <w:multiLevelType w:val="hybridMultilevel"/>
    <w:tmpl w:val="2AC41D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30ACE"/>
    <w:multiLevelType w:val="hybridMultilevel"/>
    <w:tmpl w:val="61241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130E1"/>
    <w:multiLevelType w:val="hybridMultilevel"/>
    <w:tmpl w:val="46C20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9214D"/>
    <w:multiLevelType w:val="hybridMultilevel"/>
    <w:tmpl w:val="599E69A8"/>
    <w:lvl w:ilvl="0" w:tplc="82C686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A42170"/>
    <w:multiLevelType w:val="hybridMultilevel"/>
    <w:tmpl w:val="32D816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63BFC"/>
    <w:multiLevelType w:val="hybridMultilevel"/>
    <w:tmpl w:val="8D7EC55A"/>
    <w:lvl w:ilvl="0" w:tplc="3F5071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A38587C"/>
    <w:multiLevelType w:val="hybridMultilevel"/>
    <w:tmpl w:val="E91A0F40"/>
    <w:lvl w:ilvl="0" w:tplc="2A2A16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8F762E"/>
    <w:multiLevelType w:val="hybridMultilevel"/>
    <w:tmpl w:val="8222CF3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22F8"/>
    <w:multiLevelType w:val="hybridMultilevel"/>
    <w:tmpl w:val="A3D489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665CD"/>
    <w:multiLevelType w:val="hybridMultilevel"/>
    <w:tmpl w:val="525CEB0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5F25454">
      <w:start w:val="1"/>
      <w:numFmt w:val="upperLetter"/>
      <w:lvlText w:val="%6."/>
      <w:lvlJc w:val="left"/>
      <w:pPr>
        <w:ind w:left="4500" w:hanging="360"/>
      </w:pPr>
      <w:rPr>
        <w:rFonts w:ascii="Times New Roman" w:hAnsi="Times New Roman" w:cs="Times New Roman" w:hint="default"/>
        <w:color w:val="FF0000"/>
        <w:sz w:val="18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F466E"/>
    <w:multiLevelType w:val="hybridMultilevel"/>
    <w:tmpl w:val="46E4FC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FA5D00"/>
    <w:multiLevelType w:val="hybridMultilevel"/>
    <w:tmpl w:val="317A6C96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7D3A7592"/>
    <w:multiLevelType w:val="hybridMultilevel"/>
    <w:tmpl w:val="835AB166"/>
    <w:lvl w:ilvl="0" w:tplc="B39AAC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1"/>
  </w:num>
  <w:num w:numId="5">
    <w:abstractNumId w:val="15"/>
  </w:num>
  <w:num w:numId="6">
    <w:abstractNumId w:val="14"/>
  </w:num>
  <w:num w:numId="7">
    <w:abstractNumId w:val="0"/>
  </w:num>
  <w:num w:numId="8">
    <w:abstractNumId w:val="4"/>
  </w:num>
  <w:num w:numId="9">
    <w:abstractNumId w:val="6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  <w:num w:numId="14">
    <w:abstractNumId w:val="16"/>
  </w:num>
  <w:num w:numId="15">
    <w:abstractNumId w:val="1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dGOWrziykyjP/OBcQdbQYwARXc=" w:salt="CD3Pt4xN3HcEjWmRGaql0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2A"/>
    <w:rsid w:val="00002B5F"/>
    <w:rsid w:val="000E2D41"/>
    <w:rsid w:val="000F693C"/>
    <w:rsid w:val="0015636D"/>
    <w:rsid w:val="001D4B2D"/>
    <w:rsid w:val="00203463"/>
    <w:rsid w:val="002621D3"/>
    <w:rsid w:val="002808DC"/>
    <w:rsid w:val="003058A1"/>
    <w:rsid w:val="003351DF"/>
    <w:rsid w:val="00370ABE"/>
    <w:rsid w:val="003E5F47"/>
    <w:rsid w:val="003F0B59"/>
    <w:rsid w:val="004E78F3"/>
    <w:rsid w:val="004F398F"/>
    <w:rsid w:val="00505635"/>
    <w:rsid w:val="00533292"/>
    <w:rsid w:val="00574390"/>
    <w:rsid w:val="00590668"/>
    <w:rsid w:val="00594B26"/>
    <w:rsid w:val="00676188"/>
    <w:rsid w:val="006923BD"/>
    <w:rsid w:val="006D7651"/>
    <w:rsid w:val="006E58A4"/>
    <w:rsid w:val="0073727B"/>
    <w:rsid w:val="0076654B"/>
    <w:rsid w:val="0083468C"/>
    <w:rsid w:val="00866377"/>
    <w:rsid w:val="008E5411"/>
    <w:rsid w:val="0094596D"/>
    <w:rsid w:val="00947340"/>
    <w:rsid w:val="009A0090"/>
    <w:rsid w:val="00A50080"/>
    <w:rsid w:val="00A55831"/>
    <w:rsid w:val="00A63CD2"/>
    <w:rsid w:val="00AE6625"/>
    <w:rsid w:val="00AF0FFD"/>
    <w:rsid w:val="00B00B80"/>
    <w:rsid w:val="00B41A57"/>
    <w:rsid w:val="00BB6D33"/>
    <w:rsid w:val="00BE7F7F"/>
    <w:rsid w:val="00C35A78"/>
    <w:rsid w:val="00CE4881"/>
    <w:rsid w:val="00D55350"/>
    <w:rsid w:val="00D6684D"/>
    <w:rsid w:val="00D72DF9"/>
    <w:rsid w:val="00DE4CB6"/>
    <w:rsid w:val="00DE7C04"/>
    <w:rsid w:val="00E0440C"/>
    <w:rsid w:val="00E63635"/>
    <w:rsid w:val="00EC5664"/>
    <w:rsid w:val="00EE252A"/>
    <w:rsid w:val="00EE303B"/>
    <w:rsid w:val="00F663A1"/>
    <w:rsid w:val="00FA71E5"/>
    <w:rsid w:val="00FB222A"/>
    <w:rsid w:val="00FF1448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22A"/>
    <w:pPr>
      <w:ind w:left="720"/>
      <w:contextualSpacing/>
    </w:pPr>
  </w:style>
  <w:style w:type="table" w:styleId="TableGrid">
    <w:name w:val="Table Grid"/>
    <w:basedOn w:val="TableNormal"/>
    <w:uiPriority w:val="59"/>
    <w:rsid w:val="00FB2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40C"/>
  </w:style>
  <w:style w:type="paragraph" w:styleId="Footer">
    <w:name w:val="footer"/>
    <w:basedOn w:val="Normal"/>
    <w:link w:val="FooterChar"/>
    <w:uiPriority w:val="99"/>
    <w:unhideWhenUsed/>
    <w:rsid w:val="00E0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0C"/>
  </w:style>
  <w:style w:type="paragraph" w:styleId="BalloonText">
    <w:name w:val="Balloon Text"/>
    <w:basedOn w:val="Normal"/>
    <w:link w:val="BalloonTextChar"/>
    <w:uiPriority w:val="99"/>
    <w:semiHidden/>
    <w:unhideWhenUsed/>
    <w:rsid w:val="00E0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22A"/>
    <w:pPr>
      <w:ind w:left="720"/>
      <w:contextualSpacing/>
    </w:pPr>
  </w:style>
  <w:style w:type="table" w:styleId="TableGrid">
    <w:name w:val="Table Grid"/>
    <w:basedOn w:val="TableNormal"/>
    <w:uiPriority w:val="59"/>
    <w:rsid w:val="00FB2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40C"/>
  </w:style>
  <w:style w:type="paragraph" w:styleId="Footer">
    <w:name w:val="footer"/>
    <w:basedOn w:val="Normal"/>
    <w:link w:val="FooterChar"/>
    <w:uiPriority w:val="99"/>
    <w:unhideWhenUsed/>
    <w:rsid w:val="00E0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0C"/>
  </w:style>
  <w:style w:type="paragraph" w:styleId="BalloonText">
    <w:name w:val="Balloon Text"/>
    <w:basedOn w:val="Normal"/>
    <w:link w:val="BalloonTextChar"/>
    <w:uiPriority w:val="99"/>
    <w:semiHidden/>
    <w:unhideWhenUsed/>
    <w:rsid w:val="00E0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TWIG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58</cp:revision>
  <cp:lastPrinted>2017-01-26T22:28:00Z</cp:lastPrinted>
  <dcterms:created xsi:type="dcterms:W3CDTF">2017-01-23T16:10:00Z</dcterms:created>
  <dcterms:modified xsi:type="dcterms:W3CDTF">2017-04-14T18:18:00Z</dcterms:modified>
</cp:coreProperties>
</file>